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02AB3" w14:textId="0C8B6145" w:rsidR="008E7CC0" w:rsidRPr="006C79DA" w:rsidRDefault="008E7CC0" w:rsidP="009A41CF">
      <w:pPr>
        <w:pStyle w:val="Pealkiri1"/>
        <w:jc w:val="both"/>
      </w:pPr>
      <w:r w:rsidRPr="006C79DA">
        <w:t xml:space="preserve">Lääne-Harju valla Kogukonnakomisjoni </w:t>
      </w:r>
      <w:r w:rsidR="004F4C4F">
        <w:t xml:space="preserve">töörühma </w:t>
      </w:r>
      <w:r w:rsidRPr="006C79DA">
        <w:t>koosoleku protokoll</w:t>
      </w:r>
    </w:p>
    <w:p w14:paraId="2E831941" w14:textId="77777777" w:rsidR="008E7CC0" w:rsidRDefault="008E7CC0" w:rsidP="009A41CF">
      <w:pPr>
        <w:jc w:val="both"/>
      </w:pPr>
    </w:p>
    <w:p w14:paraId="255836ED" w14:textId="7BCEEE59" w:rsidR="001D695C" w:rsidRDefault="008E7CC0" w:rsidP="009A41CF">
      <w:pPr>
        <w:jc w:val="both"/>
      </w:pPr>
      <w:r w:rsidRPr="007F6E68">
        <w:rPr>
          <w:u w:val="single"/>
        </w:rPr>
        <w:t>Aeg:</w:t>
      </w:r>
      <w:r>
        <w:t xml:space="preserve"> </w:t>
      </w:r>
      <w:r w:rsidR="00E478E5">
        <w:t>29</w:t>
      </w:r>
      <w:r>
        <w:t>.0</w:t>
      </w:r>
      <w:r w:rsidR="009C50DC">
        <w:t>8</w:t>
      </w:r>
      <w:r>
        <w:t>.202</w:t>
      </w:r>
      <w:r w:rsidR="00A52A6D">
        <w:t>4,</w:t>
      </w:r>
      <w:r>
        <w:t xml:space="preserve"> kell 18.00-</w:t>
      </w:r>
      <w:r w:rsidR="009C50DC">
        <w:t>19.00</w:t>
      </w:r>
    </w:p>
    <w:p w14:paraId="56E9ED7B" w14:textId="00C77D84" w:rsidR="008E7CC0" w:rsidRDefault="008E7CC0" w:rsidP="009A41CF">
      <w:pPr>
        <w:jc w:val="both"/>
      </w:pPr>
      <w:r w:rsidRPr="007F6E68">
        <w:rPr>
          <w:u w:val="single"/>
        </w:rPr>
        <w:t>Koht:</w:t>
      </w:r>
      <w:r>
        <w:t xml:space="preserve"> Paldiski</w:t>
      </w:r>
      <w:r w:rsidR="007F6E68">
        <w:t>, volikogu saal</w:t>
      </w:r>
    </w:p>
    <w:p w14:paraId="3A3B8388" w14:textId="4BE2AC33" w:rsidR="008E7CC0" w:rsidRDefault="008E7CC0" w:rsidP="009A41CF">
      <w:pPr>
        <w:jc w:val="both"/>
      </w:pPr>
      <w:r w:rsidRPr="007F6E68">
        <w:rPr>
          <w:u w:val="single"/>
        </w:rPr>
        <w:t>Külalis</w:t>
      </w:r>
      <w:r w:rsidR="008A57BB">
        <w:rPr>
          <w:u w:val="single"/>
        </w:rPr>
        <w:t>tena</w:t>
      </w:r>
      <w:r w:rsidR="008A57BB">
        <w:t xml:space="preserve">: </w:t>
      </w:r>
      <w:r w:rsidR="00D540B7">
        <w:t xml:space="preserve">Jaanus </w:t>
      </w:r>
      <w:proofErr w:type="spellStart"/>
      <w:r w:rsidR="00D540B7">
        <w:t>Saat</w:t>
      </w:r>
      <w:proofErr w:type="spellEnd"/>
      <w:r w:rsidR="00D540B7">
        <w:t>,</w:t>
      </w:r>
      <w:r w:rsidR="009C50DC">
        <w:t xml:space="preserve"> Kadri </w:t>
      </w:r>
      <w:proofErr w:type="spellStart"/>
      <w:r w:rsidR="009C50DC">
        <w:t>Kurm</w:t>
      </w:r>
      <w:proofErr w:type="spellEnd"/>
      <w:r w:rsidR="009C50DC">
        <w:t>, Marju Piirmägi</w:t>
      </w:r>
    </w:p>
    <w:p w14:paraId="27B7D11B" w14:textId="3B2E9480" w:rsidR="007F0733" w:rsidRDefault="007F0733" w:rsidP="009A41CF">
      <w:pPr>
        <w:jc w:val="both"/>
      </w:pPr>
      <w:r>
        <w:t xml:space="preserve">Koosolekut juhatas </w:t>
      </w:r>
      <w:r w:rsidR="00921B0D">
        <w:t>Heiki</w:t>
      </w:r>
      <w:r w:rsidR="00E6657C">
        <w:t xml:space="preserve"> Hõimoja</w:t>
      </w:r>
      <w:r>
        <w:t>, protokollis Krista Maaro</w:t>
      </w:r>
    </w:p>
    <w:p w14:paraId="1874FC32" w14:textId="77777777" w:rsidR="007F6E68" w:rsidRDefault="007F6E68" w:rsidP="009A41CF">
      <w:pPr>
        <w:jc w:val="both"/>
      </w:pPr>
    </w:p>
    <w:p w14:paraId="7958584F" w14:textId="5A1CCEBF" w:rsidR="008E7CC0" w:rsidRPr="007F6E68" w:rsidRDefault="008E7CC0" w:rsidP="009A41CF">
      <w:pPr>
        <w:jc w:val="both"/>
        <w:rPr>
          <w:u w:val="single"/>
        </w:rPr>
      </w:pPr>
      <w:r w:rsidRPr="007F6E68">
        <w:rPr>
          <w:u w:val="single"/>
        </w:rPr>
        <w:t>Päevakava:</w:t>
      </w:r>
    </w:p>
    <w:p w14:paraId="2CA2812A" w14:textId="77777777" w:rsidR="009C50DC" w:rsidRDefault="009C50DC" w:rsidP="009C50DC">
      <w:pPr>
        <w:jc w:val="both"/>
      </w:pPr>
      <w:r>
        <w:t>Päevakord:</w:t>
      </w:r>
    </w:p>
    <w:p w14:paraId="7141FFC5" w14:textId="1E7AF7AD" w:rsidR="009C50DC" w:rsidRDefault="009C50DC" w:rsidP="009C50DC">
      <w:pPr>
        <w:jc w:val="both"/>
      </w:pPr>
      <w:r>
        <w:t xml:space="preserve">1. Arengukava muutmine. </w:t>
      </w:r>
    </w:p>
    <w:p w14:paraId="0BFE2EC4" w14:textId="77777777" w:rsidR="009C50DC" w:rsidRDefault="009C50DC" w:rsidP="009C50DC">
      <w:pPr>
        <w:jc w:val="both"/>
      </w:pPr>
      <w:r>
        <w:t>2. Kriisiõppuste info- Õppuste aeg läheneb, saame ülevaate hetkeseisust</w:t>
      </w:r>
    </w:p>
    <w:p w14:paraId="24ADE8C3" w14:textId="3AFDC254" w:rsidR="00AC14B4" w:rsidRDefault="009C50DC" w:rsidP="009C50DC">
      <w:pPr>
        <w:jc w:val="both"/>
      </w:pPr>
      <w:r>
        <w:t>3. Koha peal algatatud teemad</w:t>
      </w:r>
      <w:r w:rsidR="00AC14B4">
        <w:t>. Järgmise koosoleku toimumise aeg</w:t>
      </w:r>
      <w:r w:rsidR="003F0761">
        <w:t>.</w:t>
      </w:r>
    </w:p>
    <w:p w14:paraId="65F2B7E5" w14:textId="77777777" w:rsidR="003F0761" w:rsidRPr="00871519" w:rsidRDefault="003F0761" w:rsidP="00871519">
      <w:pPr>
        <w:jc w:val="both"/>
      </w:pPr>
    </w:p>
    <w:p w14:paraId="53066F79" w14:textId="6D54B58A" w:rsidR="007F6E68" w:rsidRDefault="007F6E68" w:rsidP="00871519">
      <w:pPr>
        <w:jc w:val="both"/>
        <w:rPr>
          <w:u w:val="single"/>
        </w:rPr>
      </w:pPr>
      <w:r w:rsidRPr="007F6E68">
        <w:rPr>
          <w:u w:val="single"/>
        </w:rPr>
        <w:t>Kokkuvõte:</w:t>
      </w:r>
    </w:p>
    <w:p w14:paraId="530AEB10" w14:textId="77777777" w:rsidR="00663F10" w:rsidRDefault="00663F10" w:rsidP="00663F10">
      <w:pPr>
        <w:pStyle w:val="Loendilik"/>
        <w:numPr>
          <w:ilvl w:val="0"/>
          <w:numId w:val="25"/>
        </w:numPr>
        <w:spacing w:line="360" w:lineRule="auto"/>
        <w:jc w:val="both"/>
      </w:pPr>
      <w:r>
        <w:t>Arengukava</w:t>
      </w:r>
    </w:p>
    <w:p w14:paraId="1D200C51" w14:textId="4F42DC51" w:rsidR="009C50DC" w:rsidRDefault="009C50DC" w:rsidP="00663F10">
      <w:pPr>
        <w:spacing w:line="360" w:lineRule="auto"/>
        <w:jc w:val="both"/>
      </w:pPr>
      <w:r>
        <w:t>K..</w:t>
      </w:r>
      <w:proofErr w:type="spellStart"/>
      <w:r>
        <w:t>Kurm</w:t>
      </w:r>
      <w:proofErr w:type="spellEnd"/>
      <w:r>
        <w:t xml:space="preserve"> - </w:t>
      </w:r>
      <w:r>
        <w:t>Vastavalt kohaliku omavalitsuse korralduse seadusele on omavalitsuse ülesanne korraldada erinevaid teenuseid - sotsiaalabi ja -teenuseid, vanurite hoolekannet, noorsootööd, elamu- ja kommunaalmajandust, veevarustust ja kanalisatsiooni, heakorda, jäätmehooldust, ruumilist planeerimist, vallasisest ühistransporti ning valla teede ja linnatänavate korrashoidu. Samuti korraldavad omavalitsused enda omanduses olevate koolieelsete lasteasutuste, põhikoolide, gümnaasiumide ja huvikoolide, raamatukogude, rahvamajade, spordihoonete, turva- ja hooldekodude, tervishoiuasutuste ning teiste kohalike asutuste ülalpidamist.</w:t>
      </w:r>
    </w:p>
    <w:p w14:paraId="1FEA237A" w14:textId="11CDC178" w:rsidR="009C50DC" w:rsidRDefault="009C50DC" w:rsidP="009C50DC">
      <w:pPr>
        <w:spacing w:line="360" w:lineRule="auto"/>
        <w:jc w:val="both"/>
      </w:pPr>
      <w:r>
        <w:t>Lääne-Harju valla arengukava on pidevas muutumises valla arengudokument, milles kavandatakse valla arengutegevusi ja mis on omakorda aluseks valla eelarvestrateegia dokumendi koostamisel, varaga tehingute tegemisel, investeeringute kavandamisel ning investeeringuteks toetuse taotlemisel. Arengukava muutmise algatamine tuleneb vajaduste ja võimaluste täpsustumisest ning mõningate tegevuste lõpule jõudmisest.</w:t>
      </w:r>
    </w:p>
    <w:p w14:paraId="66AABA10" w14:textId="2CC1B34A" w:rsidR="009C50DC" w:rsidRDefault="009C50DC" w:rsidP="009C50DC">
      <w:pPr>
        <w:spacing w:line="360" w:lineRule="auto"/>
        <w:jc w:val="both"/>
      </w:pPr>
      <w:r>
        <w:t>Arengukava täiendamine ja seire on kestev protsess ning selle ülevaatamise vajadus on iga-aastane</w:t>
      </w:r>
      <w:r>
        <w:t xml:space="preserve">. </w:t>
      </w:r>
      <w:r w:rsidR="002253BA">
        <w:t>T</w:t>
      </w:r>
      <w:r>
        <w:t xml:space="preserve">änasest algas </w:t>
      </w:r>
      <w:r w:rsidR="002253BA">
        <w:t xml:space="preserve">arengukava </w:t>
      </w:r>
      <w:r>
        <w:t xml:space="preserve">avalik väljapanek, mis kestab kuni 13.september kell 12. Kui </w:t>
      </w:r>
      <w:r w:rsidR="002253BA">
        <w:t xml:space="preserve">tekib </w:t>
      </w:r>
      <w:r>
        <w:t>ettepanekuid, siis on vaja need vallale kirjalikult saata.</w:t>
      </w:r>
    </w:p>
    <w:p w14:paraId="134C244D" w14:textId="77777777" w:rsidR="002253BA" w:rsidRDefault="002253BA" w:rsidP="009C50DC">
      <w:pPr>
        <w:spacing w:line="360" w:lineRule="auto"/>
        <w:jc w:val="both"/>
      </w:pPr>
    </w:p>
    <w:p w14:paraId="4952EC8A" w14:textId="77777777" w:rsidR="002253BA" w:rsidRDefault="002253BA" w:rsidP="009C50DC">
      <w:pPr>
        <w:spacing w:line="360" w:lineRule="auto"/>
        <w:jc w:val="both"/>
      </w:pPr>
    </w:p>
    <w:p w14:paraId="6FFAE17B" w14:textId="33BA3D04" w:rsidR="002253BA" w:rsidRDefault="002253BA" w:rsidP="009C50DC">
      <w:pPr>
        <w:spacing w:line="360" w:lineRule="auto"/>
        <w:jc w:val="both"/>
      </w:pPr>
      <w:r>
        <w:t>Küsimused-vastused</w:t>
      </w:r>
      <w:r w:rsidR="00270F2F">
        <w:t xml:space="preserve"> (eelnevalt kirjalikult </w:t>
      </w:r>
      <w:proofErr w:type="spellStart"/>
      <w:r w:rsidR="00270F2F">
        <w:t>esitataud</w:t>
      </w:r>
      <w:proofErr w:type="spellEnd"/>
      <w:r w:rsidR="00270F2F">
        <w:t>)</w:t>
      </w:r>
    </w:p>
    <w:p w14:paraId="3DA0D069" w14:textId="0EF62479" w:rsidR="002253BA" w:rsidRDefault="002253BA" w:rsidP="002253BA">
      <w:pPr>
        <w:spacing w:line="360" w:lineRule="auto"/>
        <w:jc w:val="both"/>
      </w:pPr>
      <w:r>
        <w:t xml:space="preserve">K: </w:t>
      </w:r>
      <w:r w:rsidR="009C50DC">
        <w:t>Eelmisel aastal läksime arengukava ülesehitusel üle Minuomavalitsus.ee liidese teenustasemetele, sest selle abil saab lihtsalt võrrelda iseennast eelmiste aastatega või kasvõi naaberomavalitsustega. See annab ülevaatliku ja selgema valdkonnapõhine ülevaade valla hetkeolukorrast. Mida rohkem hindamiskriteeriume omavalitsus täidab, seda kõrgema teenustaseme ka saavutab (baastase, edasijõudnud ja eeskujulik). Iga valdkond sisaldab mitmeid hindamiskriteeriume, mis annavad põhjaliku ülevaate teenuste kvaliteedist.</w:t>
      </w:r>
      <w:r w:rsidRPr="002253BA">
        <w:t xml:space="preserve"> </w:t>
      </w:r>
      <w:r>
        <w:t>Lõppeal suvel on vallas mitu suurejoonelist külalistele tasuta kontserti-pidu. Kodanikud on ärevil kulutatud raha pärast, kas majanduslikult raskel ajal on need kulutused õigustatud. Palun anda teada, kui kalliks läksid vallale alljärgnevad üritused:</w:t>
      </w:r>
    </w:p>
    <w:p w14:paraId="5D6831AC" w14:textId="77777777" w:rsidR="002253BA" w:rsidRDefault="002253BA" w:rsidP="002253BA">
      <w:pPr>
        <w:spacing w:line="360" w:lineRule="auto"/>
        <w:jc w:val="both"/>
      </w:pPr>
      <w:r>
        <w:t>Paldiski Kogukonnapäev 23.06</w:t>
      </w:r>
    </w:p>
    <w:p w14:paraId="0146720C" w14:textId="77777777" w:rsidR="002253BA" w:rsidRDefault="002253BA" w:rsidP="002253BA">
      <w:pPr>
        <w:spacing w:line="360" w:lineRule="auto"/>
        <w:jc w:val="both"/>
      </w:pPr>
      <w:proofErr w:type="spellStart"/>
      <w:r>
        <w:t>Rippsildade</w:t>
      </w:r>
      <w:proofErr w:type="spellEnd"/>
      <w:r>
        <w:t xml:space="preserve"> kontsert</w:t>
      </w:r>
    </w:p>
    <w:p w14:paraId="0691F2AE" w14:textId="77777777" w:rsidR="002253BA" w:rsidRDefault="002253BA" w:rsidP="002253BA">
      <w:pPr>
        <w:spacing w:line="360" w:lineRule="auto"/>
        <w:jc w:val="both"/>
      </w:pPr>
      <w:r>
        <w:t>Paldiski päev 2024</w:t>
      </w:r>
    </w:p>
    <w:p w14:paraId="2817B928" w14:textId="77777777" w:rsidR="002253BA" w:rsidRDefault="002253BA" w:rsidP="002253BA">
      <w:pPr>
        <w:spacing w:line="360" w:lineRule="auto"/>
        <w:jc w:val="both"/>
      </w:pPr>
      <w:r>
        <w:t>Vallavanema vastuvõtt Padisel</w:t>
      </w:r>
    </w:p>
    <w:p w14:paraId="3126FE7E" w14:textId="77777777" w:rsidR="002253BA" w:rsidRDefault="002253BA" w:rsidP="002253BA">
      <w:pPr>
        <w:spacing w:line="360" w:lineRule="auto"/>
        <w:jc w:val="both"/>
      </w:pPr>
      <w:r>
        <w:t>Lääne-Harju valla päev Kloogarannas</w:t>
      </w:r>
    </w:p>
    <w:p w14:paraId="5FCA195E" w14:textId="3FFE02D9" w:rsidR="00AD2D7A" w:rsidRDefault="002253BA" w:rsidP="002253BA">
      <w:pPr>
        <w:spacing w:line="360" w:lineRule="auto"/>
        <w:jc w:val="both"/>
      </w:pPr>
      <w:r>
        <w:t>Kas need üritused korraldati tagasihoidlikumalt kui eelmistel aastatel, kas kulutatud summasid saab võrrelda mingite teiste eelarveridadega? (teehoid, töötajate palgad vms. Mida öelda skeptilisele kodanikule, kelle arvates on sellised tähistamised "pidu katku ajal"?)</w:t>
      </w:r>
    </w:p>
    <w:p w14:paraId="5C9FBAAD" w14:textId="071B7F57" w:rsidR="002253BA" w:rsidRDefault="002253BA" w:rsidP="002253BA">
      <w:pPr>
        <w:spacing w:line="360" w:lineRule="auto"/>
        <w:jc w:val="both"/>
      </w:pPr>
      <w:r>
        <w:t xml:space="preserve">V (K. </w:t>
      </w:r>
      <w:proofErr w:type="spellStart"/>
      <w:r>
        <w:t>Kauksi</w:t>
      </w:r>
      <w:proofErr w:type="spellEnd"/>
      <w:r>
        <w:t xml:space="preserve">): </w:t>
      </w:r>
      <w:r w:rsidRPr="002253BA">
        <w:t>Ilmselgelt on ülekaalus need, kes oskavad neist üritustest rõõmu tunda, sest osavõtt on iga ürituse puhul olnud äärmiselt rahvarohke ning osade puhul ka rekordiline (kogukonnapäev, Paldiski päev). Oleme ürituste korraldamisel leidlikud – kaasame kohalikke tegijaid turgutades nii ka kohalikku ettevõtlust. Kogukonnapäeva ühendasime tänavu maakaitsepäevaga, mis tähendab, et saime sama eelarve eest suurema ja uhkema ürituse. Oluline on see, et meie vallas on kõik need üritused olnud elanikele tasuta! Sellega oleme andnud võimaluse inimestele hoida kokku niigi kallile meelelahutusele minevaid summasid, mida nad muidu piletite kujul tegema peavad (nt paljudes teistes omavalitsustes on üritused tasulised!)</w:t>
      </w:r>
    </w:p>
    <w:p w14:paraId="09E5E23D" w14:textId="540A5379" w:rsidR="00270F2F" w:rsidRDefault="00270F2F" w:rsidP="002253BA">
      <w:pPr>
        <w:spacing w:line="360" w:lineRule="auto"/>
        <w:jc w:val="both"/>
      </w:pPr>
      <w:r>
        <w:lastRenderedPageBreak/>
        <w:t xml:space="preserve">V (J. </w:t>
      </w:r>
      <w:proofErr w:type="spellStart"/>
      <w:r>
        <w:t>Saat</w:t>
      </w:r>
      <w:proofErr w:type="spellEnd"/>
      <w:r>
        <w:t xml:space="preserve"> kohapeal):Valla kultuuriürituste eelarve 2024 a. on 110 000 eurot. Toetatakse kogukonnaüritusi. Oleme proovinud üritusi roteerida aga praeguseks on ürituste paigad välja kujunenud ja nii jäänud.</w:t>
      </w:r>
    </w:p>
    <w:p w14:paraId="1AB13403" w14:textId="40C4AE57" w:rsidR="00270F2F" w:rsidRDefault="00270F2F" w:rsidP="002253BA">
      <w:pPr>
        <w:spacing w:line="360" w:lineRule="auto"/>
        <w:jc w:val="both"/>
      </w:pPr>
      <w:r>
        <w:t>K: Mis bänd see Paldiskis oli? Rahvas polnud sellega rahul. Palju see maksis?</w:t>
      </w:r>
    </w:p>
    <w:p w14:paraId="2DE027A7" w14:textId="520F9617" w:rsidR="00270F2F" w:rsidRDefault="00270F2F" w:rsidP="002253BA">
      <w:pPr>
        <w:spacing w:line="360" w:lineRule="auto"/>
        <w:jc w:val="both"/>
      </w:pPr>
      <w:r>
        <w:t xml:space="preserve">V (J. </w:t>
      </w:r>
      <w:proofErr w:type="spellStart"/>
      <w:r>
        <w:t>Saat</w:t>
      </w:r>
      <w:proofErr w:type="spellEnd"/>
      <w:r>
        <w:t xml:space="preserve">): Arvestasime publiku erinevate soovidega. Tegemist oli </w:t>
      </w:r>
      <w:r w:rsidR="00663F10">
        <w:t>V</w:t>
      </w:r>
      <w:r>
        <w:t xml:space="preserve">ene </w:t>
      </w:r>
      <w:r w:rsidR="00663F10">
        <w:t>bändiga, mille liikmed elavad Leedus. Oli olemas kooskõlastus Kultuuriministeeriumiga. Huvi ürituse vastu oli suur ja rahvast tuli palju ka väljastpoolt. Üritus kulges viisakalt.</w:t>
      </w:r>
    </w:p>
    <w:p w14:paraId="6B6E3021" w14:textId="5B3191F5" w:rsidR="002253BA" w:rsidRDefault="002253BA" w:rsidP="002253BA">
      <w:pPr>
        <w:spacing w:line="360" w:lineRule="auto"/>
        <w:jc w:val="both"/>
      </w:pPr>
      <w:r>
        <w:t xml:space="preserve">K: Arengukavas punkt 3. </w:t>
      </w:r>
      <w:r>
        <w:t>Elamu- ja kommunaalmajandus</w:t>
      </w:r>
      <w:r>
        <w:t xml:space="preserve">, </w:t>
      </w:r>
      <w:r>
        <w:t>3.3 Ühisveevärgi- ja kanalisatsioonisüsteemide rajamine ja rekonstrueerimine vastavalt ühisveevärgi ja -kanalisatsiooni arendamise kavale</w:t>
      </w:r>
      <w:r>
        <w:t>.</w:t>
      </w:r>
    </w:p>
    <w:p w14:paraId="7D395D04" w14:textId="77777777" w:rsidR="002253BA" w:rsidRDefault="002253BA" w:rsidP="002253BA">
      <w:pPr>
        <w:spacing w:line="360" w:lineRule="auto"/>
        <w:jc w:val="both"/>
      </w:pPr>
    </w:p>
    <w:p w14:paraId="14D42D8A" w14:textId="0176194C" w:rsidR="002253BA" w:rsidRDefault="002253BA" w:rsidP="002253BA">
      <w:pPr>
        <w:spacing w:line="360" w:lineRule="auto"/>
        <w:jc w:val="both"/>
      </w:pPr>
      <w:r>
        <w:t xml:space="preserve">Sadevete äravoolu rajatiste puudumine Rummu alevikus on karjuv probleem. Suuremate sadude ja lume sulamise järel muutuvad tänavad laevatatavateks kanaliteks. Vt manuseid. Vesi tungib ka keldritesse. Sadevete probleem on </w:t>
      </w:r>
      <w:proofErr w:type="spellStart"/>
      <w:r>
        <w:t>ülitõsine</w:t>
      </w:r>
      <w:proofErr w:type="spellEnd"/>
      <w:r>
        <w:t>!!!. Vajab kiiret lahendamist! Lisada arengukavasse ka sadevete äravoolu teema.</w:t>
      </w:r>
    </w:p>
    <w:p w14:paraId="2AE3CEC4" w14:textId="57349452" w:rsidR="002253BA" w:rsidRDefault="002253BA" w:rsidP="002253BA">
      <w:pPr>
        <w:spacing w:line="360" w:lineRule="auto"/>
        <w:jc w:val="both"/>
      </w:pPr>
      <w:r>
        <w:t xml:space="preserve">V (K. </w:t>
      </w:r>
      <w:proofErr w:type="spellStart"/>
      <w:r>
        <w:t>Lambing</w:t>
      </w:r>
      <w:proofErr w:type="spellEnd"/>
      <w:r>
        <w:t>)</w:t>
      </w:r>
      <w:r>
        <w:t>: Uues ÜVK arengukavas on sademevee osa kajastatud piirkondade kohta, kus on sademeveekanalisatsioon olemas (Paldiski). Mujal piirkondades on lahendusena pinnasesse immutamine, kus on olemas kraavide süsteem, siis ka nende kaudu vee juhtimine. Tugevate vihmavalingute korral tekivad paratamatult olukorrad kus pinnas on küllastunud ja tekivad ajutised üleujutused. Olen nõus Madise varasemalt kirjutatuga, et arvestades Rummu aleviku murualade rohkust, oleks mõistlik kaaluda looduspõhiseid sademeveelahendusi.</w:t>
      </w:r>
    </w:p>
    <w:p w14:paraId="2C2E0732" w14:textId="6AFFDC5C" w:rsidR="002253BA" w:rsidRDefault="002253BA" w:rsidP="002253BA">
      <w:pPr>
        <w:spacing w:line="360" w:lineRule="auto"/>
        <w:jc w:val="both"/>
      </w:pPr>
      <w:r>
        <w:t xml:space="preserve">K: </w:t>
      </w:r>
      <w:r>
        <w:t xml:space="preserve">3.7 </w:t>
      </w:r>
      <w:proofErr w:type="spellStart"/>
      <w:r>
        <w:t>Hajaasustusega</w:t>
      </w:r>
      <w:proofErr w:type="spellEnd"/>
      <w:r>
        <w:t xml:space="preserve"> maapiirkondades elavate perede elutingimuste parandamine.</w:t>
      </w:r>
    </w:p>
    <w:p w14:paraId="7CD6C5C7" w14:textId="77777777" w:rsidR="002253BA" w:rsidRDefault="002253BA" w:rsidP="002253BA">
      <w:pPr>
        <w:spacing w:line="360" w:lineRule="auto"/>
        <w:jc w:val="both"/>
      </w:pPr>
      <w:r>
        <w:t xml:space="preserve">Kuidas lahendada ehituskeelu vööndis elavate inimeste probleeme? Minul on teada vähemalt üks majapidamine </w:t>
      </w:r>
      <w:proofErr w:type="spellStart"/>
      <w:r>
        <w:t>Keibu</w:t>
      </w:r>
      <w:proofErr w:type="spellEnd"/>
      <w:r>
        <w:t xml:space="preserve"> küla mereäärses ehituskeelu vööndis, kus puudub joogivee kaev ning selle ehitamine pole lubatud. Kas sarnaseid majapidamisi on valla territooriumil veel ning milline võiks olla lahendus?</w:t>
      </w:r>
    </w:p>
    <w:p w14:paraId="6917989F" w14:textId="56DA0293" w:rsidR="002253BA" w:rsidRDefault="002253BA" w:rsidP="002253BA">
      <w:pPr>
        <w:spacing w:line="360" w:lineRule="auto"/>
        <w:jc w:val="both"/>
      </w:pPr>
      <w:r>
        <w:t xml:space="preserve">V (K. </w:t>
      </w:r>
      <w:proofErr w:type="spellStart"/>
      <w:r>
        <w:t>Lambing</w:t>
      </w:r>
      <w:proofErr w:type="spellEnd"/>
      <w:r>
        <w:t>)</w:t>
      </w:r>
      <w:r>
        <w:t xml:space="preserve">: Teadmata konkreetset aadressi on keeruline vastata, mis on puurkaevu rajamisel takistavaks asjaoluks. Näiteks on osadel juhtudel detailplaneeringus ette nähtud ühise puurkaevu rajamine planeeringualale (mitme majapidamise peale) või on planeeringuga lubatud salvkaevu rajamine. Selliste planeeringulahenduste ajendiks on olnud eeldatavalt </w:t>
      </w:r>
      <w:r>
        <w:lastRenderedPageBreak/>
        <w:t>muuhulgas ka teadmine, et Loode-Eesti rannikul paiknevate salv- ja puurkaevude vee kvaliteeti võivad mõjutada ka soolase merevee või selle reliktide esinemine põhjaveekihtides. Tänapäevane Läänemere vesi võib veekihtidesse tungida just rannikul toimuva veevõtu tõttu.</w:t>
      </w:r>
    </w:p>
    <w:p w14:paraId="0CB90E2E" w14:textId="6527397E" w:rsidR="00031F37" w:rsidRDefault="00031F37" w:rsidP="00031F37">
      <w:pPr>
        <w:spacing w:line="360" w:lineRule="auto"/>
        <w:jc w:val="both"/>
      </w:pPr>
      <w:r>
        <w:t xml:space="preserve">K: </w:t>
      </w:r>
      <w:r>
        <w:t>Ettepanek lisada arengukavasse ka Padise-Madise ja Madise-Paldiski kergliiklustee rajamine. Paldiski-Padise maantee on üsna tiheda raskeveokite liiklusega tee ning kergliiklustee ühendaks Paldiski piirkonna juba olemasoleva Padise-Vasalemma kergliiklusteega. Lastel tekiks ka hea turvaline võimalus jalgrattaga koolis käia.</w:t>
      </w:r>
    </w:p>
    <w:p w14:paraId="1D9EBB76" w14:textId="0A03363A" w:rsidR="00031F37" w:rsidRDefault="00031F37" w:rsidP="00031F37">
      <w:pPr>
        <w:spacing w:line="360" w:lineRule="auto"/>
        <w:jc w:val="both"/>
      </w:pPr>
      <w:r>
        <w:t xml:space="preserve">V (E. </w:t>
      </w:r>
      <w:proofErr w:type="spellStart"/>
      <w:r>
        <w:t>Ruben</w:t>
      </w:r>
      <w:proofErr w:type="spellEnd"/>
      <w:r>
        <w:t>)</w:t>
      </w:r>
      <w:r>
        <w:t>: Toetan ettepanekut.</w:t>
      </w:r>
    </w:p>
    <w:p w14:paraId="6EDB0914" w14:textId="585AEB7F" w:rsidR="00031F37" w:rsidRDefault="00031F37" w:rsidP="00031F37">
      <w:pPr>
        <w:spacing w:line="360" w:lineRule="auto"/>
        <w:jc w:val="both"/>
      </w:pPr>
      <w:r>
        <w:t xml:space="preserve">K: </w:t>
      </w:r>
      <w:r>
        <w:t>Millised on arengud Madise külas kiriku ja kalmistu vahelise teelõigu kõvakatte alla viimisel?</w:t>
      </w:r>
    </w:p>
    <w:p w14:paraId="63F82C57" w14:textId="56534991" w:rsidR="00031F37" w:rsidRDefault="00031F37" w:rsidP="00031F37">
      <w:pPr>
        <w:spacing w:line="360" w:lineRule="auto"/>
        <w:jc w:val="both"/>
      </w:pPr>
      <w:r>
        <w:t xml:space="preserve">V (E. </w:t>
      </w:r>
      <w:proofErr w:type="spellStart"/>
      <w:r>
        <w:t>Ruben</w:t>
      </w:r>
      <w:proofErr w:type="spellEnd"/>
      <w:r>
        <w:t>)</w:t>
      </w:r>
      <w:r>
        <w:t>: Keskmine lõik teest on eraomandis ja eraomanik ei ole olnud nõus seda teed vallale andma, mistõttu sinna investeeringuid vald teha ei või. Teehoiukavas on antud tee pindamine ette nähtud eeldusel, et omandiküsimus saab lahendatud. Prioriteetsuse järjekorras on tee kohal nr 307 466st.</w:t>
      </w:r>
    </w:p>
    <w:p w14:paraId="598DE80D" w14:textId="3C913487" w:rsidR="00031F37" w:rsidRDefault="00031F37" w:rsidP="00031F37">
      <w:pPr>
        <w:spacing w:line="360" w:lineRule="auto"/>
        <w:jc w:val="both"/>
      </w:pPr>
      <w:r>
        <w:t xml:space="preserve">K: </w:t>
      </w:r>
      <w:r>
        <w:t>Arengukavas on sees Madise uue kalmistu laiendamine. Kuhu ja millal see laienemine täpsemalt toimub?</w:t>
      </w:r>
    </w:p>
    <w:p w14:paraId="340C2798" w14:textId="467A8556" w:rsidR="00031F37" w:rsidRDefault="00031F37" w:rsidP="00031F37">
      <w:pPr>
        <w:spacing w:line="360" w:lineRule="auto"/>
        <w:jc w:val="both"/>
      </w:pPr>
      <w:r>
        <w:t xml:space="preserve">V (E. </w:t>
      </w:r>
      <w:proofErr w:type="spellStart"/>
      <w:r>
        <w:t>Ruben</w:t>
      </w:r>
      <w:proofErr w:type="spellEnd"/>
      <w:r>
        <w:t>)</w:t>
      </w:r>
      <w:r>
        <w:t>: Laiendamine toimub siis, kui praegu kasutuses olev maa on ammendumas. Laienemine toimub vallale kuuluval maal.</w:t>
      </w:r>
    </w:p>
    <w:p w14:paraId="27119167" w14:textId="68025949" w:rsidR="008E62BC" w:rsidRDefault="008E62BC" w:rsidP="008E62BC">
      <w:pPr>
        <w:spacing w:line="360" w:lineRule="auto"/>
        <w:jc w:val="both"/>
      </w:pPr>
      <w:r>
        <w:t xml:space="preserve">V (M. Vaikmaa): </w:t>
      </w:r>
      <w:r>
        <w:t xml:space="preserve">Minu teada ei ole mingit kindlat plaani Madise kalmistu laiendamiseks. Olen Madisele matnud oma ema, vanaema ja vanaisa ja seal </w:t>
      </w:r>
      <w:proofErr w:type="spellStart"/>
      <w:r>
        <w:t>sisuiselt</w:t>
      </w:r>
      <w:proofErr w:type="spellEnd"/>
      <w:r>
        <w:t xml:space="preserve"> iganädalaselt käinud aastakümneid. Seega on minu peas küll kindel nägemus kuhu ja millise visuaalse stiiliga võiks kalmistut laiendada. KOV kuuluvat kalmistu maad on seal ohtralt. Seega laiendamine võiks toimuda pigem väiksemate etappide kaupa projekti alusel.</w:t>
      </w:r>
    </w:p>
    <w:p w14:paraId="6803F488" w14:textId="77777777" w:rsidR="008E62BC" w:rsidRDefault="008E62BC" w:rsidP="008E62BC">
      <w:pPr>
        <w:spacing w:line="360" w:lineRule="auto"/>
        <w:jc w:val="both"/>
      </w:pPr>
      <w:r>
        <w:t>Rahalises mõttes pole kalmistu laiendamine Madise oludes väga kulukas. Kalmistu paikneb sisuliselt kunagise merepõhja kruusal ehk klibu killustikul ja on ümbritsevatest aladest oluliselt kõrgemal. Laiendada võiks endisele niidualale, kuhu viimaste aastakümnetega on peale kasvanud ilusad elujõulised ja juba üsna suured männid, kadakad ja pihlakad. Neid võiks lahenduse loomisel arvestada. Sellel alla on olemas juba varem rajatud toimiv kaev. Seega pole ka uut kaevu vaja rajada.</w:t>
      </w:r>
    </w:p>
    <w:p w14:paraId="33638F2B" w14:textId="77777777" w:rsidR="00663F10" w:rsidRDefault="008E62BC" w:rsidP="008E62BC">
      <w:pPr>
        <w:spacing w:line="360" w:lineRule="auto"/>
        <w:jc w:val="both"/>
      </w:pPr>
      <w:r>
        <w:lastRenderedPageBreak/>
        <w:t xml:space="preserve">Sisuliselt on vaja paika panna kvartali </w:t>
      </w:r>
      <w:proofErr w:type="spellStart"/>
      <w:r>
        <w:t>teedevõrgustik</w:t>
      </w:r>
      <w:proofErr w:type="spellEnd"/>
      <w:r>
        <w:t xml:space="preserve">. Teede kohalt koorida õhuke rohukamar ja otse peale vedada õhuke </w:t>
      </w:r>
      <w:proofErr w:type="spellStart"/>
      <w:r>
        <w:t>sõelmekiht</w:t>
      </w:r>
      <w:proofErr w:type="spellEnd"/>
      <w:r>
        <w:t xml:space="preserve"> või purustatud kruus. </w:t>
      </w:r>
    </w:p>
    <w:p w14:paraId="57FDD108" w14:textId="2FA04AD5" w:rsidR="008E62BC" w:rsidRDefault="008E62BC" w:rsidP="008E62BC">
      <w:pPr>
        <w:spacing w:line="360" w:lineRule="auto"/>
        <w:jc w:val="both"/>
      </w:pPr>
      <w:r>
        <w:t>Lah</w:t>
      </w:r>
      <w:r w:rsidR="00663F10">
        <w:t>en</w:t>
      </w:r>
      <w:r>
        <w:t xml:space="preserve">dada tuleb ka parkimine, kuid looduslikest headest oludest tulenevalt on ka nende rajamine soodne. Minu käest on uuritud ka urnituha laotamise ala kohta. Ka see võiks Madise kalmistule kenasti sobida. </w:t>
      </w:r>
    </w:p>
    <w:p w14:paraId="1533E3F8" w14:textId="273283FA" w:rsidR="008E62BC" w:rsidRDefault="008E62BC" w:rsidP="008E62BC">
      <w:pPr>
        <w:spacing w:line="360" w:lineRule="auto"/>
        <w:jc w:val="both"/>
      </w:pPr>
      <w:r>
        <w:t xml:space="preserve">Madise kalmistu laiendamist toetab lisaks ka üldplaneering. Seega tuleks sisuliselt koostada lähteülesanne ja tellida laiendamise projekt. Ilmselt saaks ka eskiisi alusel laiendama hakata. Mõistlik siiski </w:t>
      </w:r>
      <w:proofErr w:type="spellStart"/>
      <w:r>
        <w:t>geoalus</w:t>
      </w:r>
      <w:proofErr w:type="spellEnd"/>
      <w:r>
        <w:t xml:space="preserve"> alla tellida ja ägedamad puud peale määrata, et nendega kindlasti lahenduses arvestada. Sisuliselt on eestlaste lemmikkalmistu tüüp ehk männimetsa kalmistu eeldused kõik olemas.</w:t>
      </w:r>
    </w:p>
    <w:p w14:paraId="42E1B5EA" w14:textId="0B538BDD" w:rsidR="00031F37" w:rsidRDefault="00031F37" w:rsidP="00031F37">
      <w:pPr>
        <w:spacing w:line="360" w:lineRule="auto"/>
        <w:jc w:val="both"/>
      </w:pPr>
      <w:r>
        <w:t xml:space="preserve">K: </w:t>
      </w:r>
      <w:r>
        <w:t>Kalmistul tekkivate jäätmete käitlus - Madise kalmistul tekkinud haljasjäätmed koos küünlaümbriste ja lillepottidega teisaldati sel aastal kalmistu kõrvale kruusakarjääri. Ettepanek, et kui edaspidi on ka plaanis haljasjäätmete ladustamine lähiümbruses, siis eelnevalt muu prügi välja sorteerida.</w:t>
      </w:r>
    </w:p>
    <w:p w14:paraId="680CB7FC" w14:textId="574117E8" w:rsidR="00031F37" w:rsidRDefault="00031F37" w:rsidP="00031F37">
      <w:pPr>
        <w:spacing w:line="360" w:lineRule="auto"/>
        <w:jc w:val="both"/>
      </w:pPr>
      <w:r>
        <w:t xml:space="preserve">V ( E. </w:t>
      </w:r>
      <w:proofErr w:type="spellStart"/>
      <w:r>
        <w:t>Ruben</w:t>
      </w:r>
      <w:proofErr w:type="spellEnd"/>
      <w:r>
        <w:t>)</w:t>
      </w:r>
      <w:r>
        <w:t>: Toetan ettepanekut.</w:t>
      </w:r>
    </w:p>
    <w:p w14:paraId="380E2945" w14:textId="46C81C1E" w:rsidR="008E62BC" w:rsidRDefault="008E62BC" w:rsidP="008E62BC">
      <w:pPr>
        <w:spacing w:line="360" w:lineRule="auto"/>
        <w:jc w:val="both"/>
      </w:pPr>
      <w:r>
        <w:t xml:space="preserve">V (M. Vaikmaa): </w:t>
      </w:r>
      <w:r>
        <w:t>Tegemist oli tööõnnetusega, mis sai ka koheselt jooksvalt lahendatud</w:t>
      </w:r>
      <w:r>
        <w:t>.</w:t>
      </w:r>
      <w:r>
        <w:t xml:space="preserve"> </w:t>
      </w:r>
      <w:r>
        <w:t>M</w:t>
      </w:r>
      <w:r>
        <w:t xml:space="preserve">eie kalmistutel </w:t>
      </w:r>
      <w:r>
        <w:t xml:space="preserve">on </w:t>
      </w:r>
      <w:r>
        <w:t xml:space="preserve">iganenud jäätmekäitlus lahendus. Inimesed veavad oma biolaguneva sodi aegade hämarusest välja kujunenud kohtadesse hunnikutesse. Segamini veetakse sinna koos biolagunevaga ka muu tekkiv sodi (valdavalt küünlad, plastikust istutuspotid, erinevad ümbris kiled, lillepotide plastik alused, töötegemiseks asutatud kummikindad, kimbud ja pärjad (mille sees on ohtralt plastikut). Need hunnikud kasvavad kiiresti ja valguvad laiali. Aegajalt lükkame neid kokku aga lõpuks tuleb neid ka kuhugi "ära panna". Kuna meil pole kalmistutel biolaguneva ära veoks lahendust, siis tasuta lahendusena paneme seda kohapeal lohkudesse/mägedesse - nii nagu siis mõnel kalmistul aegade algusest välja kujunenud. </w:t>
      </w:r>
    </w:p>
    <w:p w14:paraId="31ABC0DF" w14:textId="0EDB3536" w:rsidR="008E62BC" w:rsidRDefault="008E62BC" w:rsidP="008E62BC">
      <w:pPr>
        <w:spacing w:line="360" w:lineRule="auto"/>
        <w:jc w:val="both"/>
      </w:pPr>
      <w:r>
        <w:t xml:space="preserve">Meie </w:t>
      </w:r>
      <w:r>
        <w:t xml:space="preserve"> kalmistutel </w:t>
      </w:r>
      <w:r>
        <w:t xml:space="preserve">pole </w:t>
      </w:r>
      <w:r>
        <w:t xml:space="preserve">toimivat ja hästi tähistatud liigiti kogumise süsteem, </w:t>
      </w:r>
      <w:r>
        <w:t>nii</w:t>
      </w:r>
      <w:r>
        <w:t xml:space="preserve"> peame käima käsitsi nendes ussidest kubisevates hunnikutes ka plasti korjamas. Olen endale ja teistele töömeestele teinud kohustuseks igal prügi ringil (st Madisel iga esmaspäev), lisaks kalmistul olevale ühele prügikastile käsitsi läbi sorteerima ka biolaguneva hunnikud. Madisel on neid näiteks kolm tükki. Paraku jääb palju sodi aina peale veetava biolaguneva alla, seega jääb osa plastist paratamatult hunniku</w:t>
      </w:r>
      <w:r>
        <w:t>sse.</w:t>
      </w:r>
    </w:p>
    <w:p w14:paraId="2AD3DFB0" w14:textId="2F9CA317" w:rsidR="00031F37" w:rsidRDefault="00031F37" w:rsidP="00031F37">
      <w:pPr>
        <w:spacing w:line="360" w:lineRule="auto"/>
        <w:jc w:val="both"/>
      </w:pPr>
      <w:r>
        <w:t xml:space="preserve">K: </w:t>
      </w:r>
      <w:r>
        <w:t>Millal on plaanis:</w:t>
      </w:r>
    </w:p>
    <w:p w14:paraId="1D3933A3" w14:textId="77777777" w:rsidR="00031F37" w:rsidRDefault="00031F37" w:rsidP="00031F37">
      <w:pPr>
        <w:spacing w:line="360" w:lineRule="auto"/>
        <w:jc w:val="both"/>
      </w:pPr>
      <w:r>
        <w:lastRenderedPageBreak/>
        <w:t xml:space="preserve">  a) koolitundide algusaja hilisemaks nihutamine?</w:t>
      </w:r>
    </w:p>
    <w:p w14:paraId="367EBFBE" w14:textId="77777777" w:rsidR="00031F37" w:rsidRDefault="00031F37" w:rsidP="00031F37">
      <w:pPr>
        <w:spacing w:line="360" w:lineRule="auto"/>
        <w:jc w:val="both"/>
      </w:pPr>
      <w:r>
        <w:t xml:space="preserve">  b) koolitundide pikemaks tegemine?</w:t>
      </w:r>
    </w:p>
    <w:p w14:paraId="29CE1C56" w14:textId="2CAA7BB8" w:rsidR="00031F37" w:rsidRDefault="00031F37" w:rsidP="00031F37">
      <w:pPr>
        <w:spacing w:line="360" w:lineRule="auto"/>
        <w:jc w:val="both"/>
      </w:pPr>
      <w:r>
        <w:t xml:space="preserve">V (E. </w:t>
      </w:r>
      <w:proofErr w:type="spellStart"/>
      <w:r>
        <w:t>Ruben</w:t>
      </w:r>
      <w:proofErr w:type="spellEnd"/>
      <w:r>
        <w:t>)</w:t>
      </w:r>
      <w:r>
        <w:t>: Isiklikult toetan ettepanekut, eriti keskmises kooliastmes alates 5-6 klassist. Koolijuhtidelt ei ole sellises suunas ettepanekuid ega mõttearendusi kahjuks laekunud. Varem või hiljem see muudatus ka meie valla koolides sisse tõenäoliselt viiakse. Loodetavasti varem.</w:t>
      </w:r>
    </w:p>
    <w:p w14:paraId="01DE8552" w14:textId="413520C4" w:rsidR="00031F37" w:rsidRDefault="00031F37" w:rsidP="00031F37">
      <w:pPr>
        <w:spacing w:line="360" w:lineRule="auto"/>
        <w:jc w:val="both"/>
      </w:pPr>
      <w:r>
        <w:t xml:space="preserve"> </w:t>
      </w:r>
      <w:r>
        <w:t xml:space="preserve">K: </w:t>
      </w:r>
      <w:r>
        <w:t xml:space="preserve">Vallavanem Jaanus </w:t>
      </w:r>
      <w:proofErr w:type="spellStart"/>
      <w:r>
        <w:t>Saat</w:t>
      </w:r>
      <w:proofErr w:type="spellEnd"/>
      <w:r>
        <w:t xml:space="preserve"> rääkis kutsehariduse toomisest Paldiskisse. Miks mitte ka Padisele?</w:t>
      </w:r>
    </w:p>
    <w:p w14:paraId="243E7144" w14:textId="57D79C98" w:rsidR="00031F37" w:rsidRDefault="00031F37" w:rsidP="00031F37">
      <w:pPr>
        <w:spacing w:line="360" w:lineRule="auto"/>
        <w:jc w:val="both"/>
      </w:pPr>
      <w:r>
        <w:t xml:space="preserve">V (E. </w:t>
      </w:r>
      <w:proofErr w:type="spellStart"/>
      <w:r>
        <w:t>Ruben</w:t>
      </w:r>
      <w:proofErr w:type="spellEnd"/>
      <w:r>
        <w:t>)</w:t>
      </w:r>
      <w:r>
        <w:t>: Tõesti, miks mitte. Ilmselt päris kutseõppeasutust niivõrd väiksesse asulasse luua on naiivne, kuid kutseõpet konkreetsete oskuste arendamiseks võiks põhikooli lõpuastmes valikkursustena kindlasti integreerida.</w:t>
      </w:r>
    </w:p>
    <w:p w14:paraId="39989661" w14:textId="0549DBFD" w:rsidR="00031F37" w:rsidRDefault="00031F37" w:rsidP="00031F37">
      <w:pPr>
        <w:spacing w:line="360" w:lineRule="auto"/>
        <w:jc w:val="both"/>
      </w:pPr>
      <w:r>
        <w:t xml:space="preserve">K: </w:t>
      </w:r>
      <w:r>
        <w:t>Haridusteed jätkavate õppijate arvu kasv (kodukandi kutsehariduse võimalus soodustaks seda kindlasti)</w:t>
      </w:r>
    </w:p>
    <w:p w14:paraId="6923BBF8" w14:textId="3BED7DF3" w:rsidR="00031F37" w:rsidRDefault="00031F37" w:rsidP="00031F37">
      <w:pPr>
        <w:spacing w:line="360" w:lineRule="auto"/>
        <w:jc w:val="both"/>
      </w:pPr>
      <w:r>
        <w:t>V (</w:t>
      </w:r>
      <w:proofErr w:type="spellStart"/>
      <w:r>
        <w:t>E.Ruben</w:t>
      </w:r>
      <w:proofErr w:type="spellEnd"/>
      <w:r>
        <w:t>)</w:t>
      </w:r>
      <w:r>
        <w:t>: See probleem on võetud käsile täna riiklikul tasandil koolikohustuse kestvuse muutmise näol, mis on kindlasti samm õiges suunas</w:t>
      </w:r>
      <w:r>
        <w:t>.</w:t>
      </w:r>
    </w:p>
    <w:p w14:paraId="7A126356" w14:textId="70BB057E" w:rsidR="00663F10" w:rsidRDefault="00663F10" w:rsidP="00663F10">
      <w:pPr>
        <w:pStyle w:val="Loendilik"/>
        <w:numPr>
          <w:ilvl w:val="0"/>
          <w:numId w:val="25"/>
        </w:numPr>
        <w:spacing w:line="360" w:lineRule="auto"/>
        <w:jc w:val="both"/>
      </w:pPr>
      <w:r>
        <w:t>Kriisiõppus (M. Piirimägi)</w:t>
      </w:r>
    </w:p>
    <w:p w14:paraId="025E8B04" w14:textId="6615EDEF" w:rsidR="00663F10" w:rsidRDefault="00663F10" w:rsidP="00663F10">
      <w:pPr>
        <w:spacing w:line="360" w:lineRule="auto"/>
        <w:jc w:val="both"/>
      </w:pPr>
      <w:r w:rsidRPr="00663F10">
        <w:t>27.-28.09.2024 toimub Lääne-Harju vallas kriisiõppus koostöös Päästeameti, Harjumaa Omavalitsuste Liidu ja riigikaitseliste organisatsioonidega. Õppuse elluviimiseks on vaja üle valla kokku 150 inimest, et mängida läbi Päästeameti poolt saadetav situatsioon (osaliselt koos ööbimise ja toitlustusega). Õppus algab 27. septembril peale lõunat ja kestab kuni 24 tundi. Võimalik on õppusel osaleda ka ainult 27. septembril (ilma ööbimiseta). Eelteadmisi või oskusi õppusel osalemiseks ei ole vaja.</w:t>
      </w:r>
    </w:p>
    <w:p w14:paraId="6408AB56" w14:textId="26BA0EFB" w:rsidR="00663F10" w:rsidRDefault="00663F10" w:rsidP="00663F10">
      <w:pPr>
        <w:spacing w:line="360" w:lineRule="auto"/>
        <w:ind w:firstLine="708"/>
        <w:jc w:val="both"/>
      </w:pPr>
      <w:r>
        <w:t>3. Kohapeal tekkinud teemad</w:t>
      </w:r>
    </w:p>
    <w:p w14:paraId="2B422CDC" w14:textId="6E2E7108" w:rsidR="00663F10" w:rsidRDefault="00663F10" w:rsidP="00663F10">
      <w:pPr>
        <w:spacing w:line="360" w:lineRule="auto"/>
        <w:jc w:val="both"/>
      </w:pPr>
      <w:r>
        <w:t>K: Kuidas hetkel läheb üldises riiklikus foonis?</w:t>
      </w:r>
    </w:p>
    <w:p w14:paraId="24C94E44" w14:textId="7D1C4EE0" w:rsidR="00663F10" w:rsidRDefault="00663F10" w:rsidP="00663F10">
      <w:pPr>
        <w:spacing w:line="360" w:lineRule="auto"/>
        <w:jc w:val="both"/>
      </w:pPr>
      <w:r>
        <w:t xml:space="preserve">V (J. </w:t>
      </w:r>
      <w:proofErr w:type="spellStart"/>
      <w:r>
        <w:t>Saat</w:t>
      </w:r>
      <w:proofErr w:type="spellEnd"/>
      <w:r>
        <w:t>): Meie oleme see „vaene vald“ ja järgmisel aastal saame lisaraha</w:t>
      </w:r>
      <w:r w:rsidR="006F3F81">
        <w:t>. Tulubaas pole vallal õnneks vähenenud. Järgmise aasta maksurahad pigem suurenevad.</w:t>
      </w:r>
    </w:p>
    <w:p w14:paraId="37600AB8" w14:textId="2B4EF828" w:rsidR="006F3F81" w:rsidRDefault="006F3F81" w:rsidP="00663F10">
      <w:pPr>
        <w:spacing w:line="360" w:lineRule="auto"/>
        <w:jc w:val="both"/>
      </w:pPr>
      <w:proofErr w:type="spellStart"/>
      <w:r>
        <w:t>Lehola</w:t>
      </w:r>
      <w:proofErr w:type="spellEnd"/>
      <w:r>
        <w:t xml:space="preserve"> kooli vaidlus hakkab lõppema. Hetkel koolis käivad lapsed hakkavad koolis käima Laulasmaal või Kloogal.</w:t>
      </w:r>
    </w:p>
    <w:p w14:paraId="0EDDAF12" w14:textId="2E621400" w:rsidR="006F3F81" w:rsidRDefault="006F3F81" w:rsidP="00663F10">
      <w:pPr>
        <w:spacing w:line="360" w:lineRule="auto"/>
        <w:jc w:val="both"/>
      </w:pPr>
      <w:r>
        <w:t>Padise ja Rummu lasteaedades käib vähem lapsi ja majades tuleb rühmad sulgeda.</w:t>
      </w:r>
    </w:p>
    <w:p w14:paraId="14836D6C" w14:textId="7FA74E55" w:rsidR="006F3F81" w:rsidRDefault="006F3F81" w:rsidP="00663F10">
      <w:pPr>
        <w:spacing w:line="360" w:lineRule="auto"/>
        <w:jc w:val="both"/>
      </w:pPr>
      <w:r>
        <w:t>K: Söögirahad lasteaias ja koolis. Hinnad erinevad, millest see tuleneb?</w:t>
      </w:r>
    </w:p>
    <w:p w14:paraId="347894D3" w14:textId="22A00693" w:rsidR="006F3F81" w:rsidRDefault="006F3F81" w:rsidP="00663F10">
      <w:pPr>
        <w:spacing w:line="360" w:lineRule="auto"/>
        <w:jc w:val="both"/>
      </w:pPr>
      <w:r>
        <w:lastRenderedPageBreak/>
        <w:t xml:space="preserve">V (J. </w:t>
      </w:r>
      <w:proofErr w:type="spellStart"/>
      <w:r>
        <w:t>Saat</w:t>
      </w:r>
      <w:proofErr w:type="spellEnd"/>
      <w:r>
        <w:t>): Selgitame välja põhjuse ja vastame kirjalikult.</w:t>
      </w:r>
    </w:p>
    <w:p w14:paraId="6FF30972" w14:textId="7892033D" w:rsidR="006F3F81" w:rsidRDefault="006F3F81" w:rsidP="00663F10">
      <w:pPr>
        <w:spacing w:line="360" w:lineRule="auto"/>
        <w:jc w:val="both"/>
      </w:pPr>
      <w:r>
        <w:t xml:space="preserve">K: Kas KOV on arutanud </w:t>
      </w:r>
      <w:r w:rsidR="002138A0">
        <w:t>kiiruskaamerate paigaldamise üle?</w:t>
      </w:r>
    </w:p>
    <w:p w14:paraId="6C3A147B" w14:textId="2E9C5B70" w:rsidR="002138A0" w:rsidRDefault="002138A0" w:rsidP="00663F10">
      <w:pPr>
        <w:spacing w:line="360" w:lineRule="auto"/>
        <w:jc w:val="both"/>
      </w:pPr>
      <w:r>
        <w:t xml:space="preserve">V (J. </w:t>
      </w:r>
      <w:proofErr w:type="spellStart"/>
      <w:r>
        <w:t>Saat</w:t>
      </w:r>
      <w:proofErr w:type="spellEnd"/>
      <w:r>
        <w:t>): Järgmisel aastal on tulemas kiiruskaamerad Vasalemma kooli juurde. Menetlemine on pikk protsess, otsustab Transpordiamet.</w:t>
      </w:r>
    </w:p>
    <w:p w14:paraId="488FD1F4" w14:textId="74C98A9E" w:rsidR="002138A0" w:rsidRDefault="002138A0" w:rsidP="00663F10">
      <w:pPr>
        <w:spacing w:line="360" w:lineRule="auto"/>
        <w:jc w:val="both"/>
      </w:pPr>
      <w:r>
        <w:t xml:space="preserve">K: Lohusalus võeti kaitse alla hulk metsa aga ühtegi keelavat ega lubavat silti pole kusagil. Kes teeb </w:t>
      </w:r>
      <w:proofErr w:type="spellStart"/>
      <w:r>
        <w:t>järelvalvet</w:t>
      </w:r>
      <w:proofErr w:type="spellEnd"/>
      <w:r>
        <w:t>?</w:t>
      </w:r>
    </w:p>
    <w:p w14:paraId="5D9189B0" w14:textId="05EC9D28" w:rsidR="002138A0" w:rsidRDefault="002138A0" w:rsidP="00663F10">
      <w:pPr>
        <w:spacing w:line="360" w:lineRule="auto"/>
        <w:jc w:val="both"/>
      </w:pPr>
      <w:r>
        <w:t xml:space="preserve">V (J. </w:t>
      </w:r>
      <w:proofErr w:type="spellStart"/>
      <w:r>
        <w:t>Saat</w:t>
      </w:r>
      <w:proofErr w:type="spellEnd"/>
      <w:r>
        <w:t>): Uurime asja.</w:t>
      </w:r>
    </w:p>
    <w:p w14:paraId="32E27728" w14:textId="7AC44F4A" w:rsidR="002138A0" w:rsidRDefault="002138A0" w:rsidP="00663F10">
      <w:pPr>
        <w:spacing w:line="360" w:lineRule="auto"/>
        <w:jc w:val="both"/>
      </w:pPr>
      <w:r>
        <w:t>K: Kuidas on lood Klooga perearstikeskusega?</w:t>
      </w:r>
    </w:p>
    <w:p w14:paraId="47879892" w14:textId="566B78FD" w:rsidR="002138A0" w:rsidRDefault="002138A0" w:rsidP="00663F10">
      <w:pPr>
        <w:spacing w:line="360" w:lineRule="auto"/>
        <w:jc w:val="both"/>
      </w:pPr>
      <w:r>
        <w:t xml:space="preserve">V (J. </w:t>
      </w:r>
      <w:proofErr w:type="spellStart"/>
      <w:r>
        <w:t>Saat</w:t>
      </w:r>
      <w:proofErr w:type="spellEnd"/>
      <w:r>
        <w:t>): Ruumid on olemas. Läbirääkimised potentsiaalse perearstiga käivad. Septembrikuu jooksul selgub kas avame perearstikeskuse filiaali.</w:t>
      </w:r>
    </w:p>
    <w:p w14:paraId="41CD2C2B" w14:textId="203EF59A" w:rsidR="002138A0" w:rsidRDefault="002138A0" w:rsidP="00663F10">
      <w:pPr>
        <w:spacing w:line="360" w:lineRule="auto"/>
        <w:jc w:val="both"/>
      </w:pPr>
      <w:r>
        <w:t xml:space="preserve">K </w:t>
      </w:r>
      <w:proofErr w:type="spellStart"/>
      <w:r>
        <w:t>Teär</w:t>
      </w:r>
      <w:proofErr w:type="spellEnd"/>
      <w:r>
        <w:t>-Riisaar: MTÜ taotlusvooru saab taotlusi esitada jooksvalt läbi aasta. Tähtaeg pole taotluse esitamiseks määrav.</w:t>
      </w:r>
    </w:p>
    <w:p w14:paraId="60AD499C" w14:textId="186B60CD" w:rsidR="002138A0" w:rsidRDefault="00847902" w:rsidP="00847902">
      <w:pPr>
        <w:spacing w:line="360" w:lineRule="auto"/>
      </w:pPr>
      <w:r>
        <w:t xml:space="preserve">A. </w:t>
      </w:r>
      <w:proofErr w:type="spellStart"/>
      <w:r w:rsidR="002138A0">
        <w:t>Kokser</w:t>
      </w:r>
      <w:proofErr w:type="spellEnd"/>
      <w:r w:rsidR="002138A0">
        <w:t xml:space="preserve">: </w:t>
      </w:r>
      <w:r>
        <w:t>Transpordi töörühm, teen ettepaneku minna vaatama kuidas mujal Eestis transpordiasjad korraldatud on.</w:t>
      </w:r>
    </w:p>
    <w:p w14:paraId="157EBB8C" w14:textId="77777777" w:rsidR="00663F10" w:rsidRDefault="00663F10" w:rsidP="00663F10">
      <w:pPr>
        <w:spacing w:line="360" w:lineRule="auto"/>
        <w:jc w:val="both"/>
      </w:pPr>
    </w:p>
    <w:p w14:paraId="330D8200" w14:textId="77777777" w:rsidR="002253BA" w:rsidRDefault="002253BA" w:rsidP="009C50DC">
      <w:pPr>
        <w:spacing w:line="360" w:lineRule="auto"/>
        <w:jc w:val="both"/>
      </w:pPr>
    </w:p>
    <w:p w14:paraId="11F35EDA" w14:textId="2831F2A2" w:rsidR="00FC441B" w:rsidRPr="001E2859" w:rsidRDefault="00FC441B" w:rsidP="00A277F0">
      <w:pPr>
        <w:jc w:val="both"/>
        <w:rPr>
          <w:b/>
          <w:bCs/>
        </w:rPr>
      </w:pPr>
      <w:r w:rsidRPr="001E2859">
        <w:rPr>
          <w:b/>
          <w:bCs/>
        </w:rPr>
        <w:t>Järgmine kogukonnakomisjoni koosolek toimub</w:t>
      </w:r>
      <w:r w:rsidR="009C50DC">
        <w:rPr>
          <w:b/>
          <w:bCs/>
        </w:rPr>
        <w:t xml:space="preserve"> 2</w:t>
      </w:r>
      <w:r w:rsidR="0064709D">
        <w:rPr>
          <w:b/>
          <w:bCs/>
        </w:rPr>
        <w:t>6</w:t>
      </w:r>
      <w:r w:rsidRPr="001E2859">
        <w:rPr>
          <w:b/>
          <w:bCs/>
        </w:rPr>
        <w:t xml:space="preserve">. </w:t>
      </w:r>
      <w:r w:rsidR="009C50DC">
        <w:rPr>
          <w:b/>
          <w:bCs/>
        </w:rPr>
        <w:t>septembril</w:t>
      </w:r>
      <w:r w:rsidRPr="001E2859">
        <w:rPr>
          <w:b/>
          <w:bCs/>
        </w:rPr>
        <w:t xml:space="preserve">, </w:t>
      </w:r>
      <w:r w:rsidR="0071424D" w:rsidRPr="001E2859">
        <w:rPr>
          <w:b/>
          <w:bCs/>
        </w:rPr>
        <w:t xml:space="preserve">kell 18.00 </w:t>
      </w:r>
      <w:r w:rsidRPr="001E2859">
        <w:rPr>
          <w:b/>
          <w:bCs/>
        </w:rPr>
        <w:t>Paldiskis.</w:t>
      </w:r>
    </w:p>
    <w:p w14:paraId="1A57EEA1" w14:textId="77777777" w:rsidR="00677391" w:rsidRDefault="00677391" w:rsidP="00EA2C6D">
      <w:pPr>
        <w:jc w:val="both"/>
      </w:pPr>
    </w:p>
    <w:p w14:paraId="7DC4F1D4" w14:textId="77777777" w:rsidR="00EA2C6D" w:rsidRDefault="00EA2C6D" w:rsidP="009A41CF">
      <w:pPr>
        <w:jc w:val="both"/>
      </w:pPr>
    </w:p>
    <w:p w14:paraId="47169DE2" w14:textId="425AECA8" w:rsidR="007F6E68" w:rsidRDefault="007F6E68" w:rsidP="008E7CC0"/>
    <w:sectPr w:rsidR="007F6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5016C"/>
    <w:multiLevelType w:val="hybridMultilevel"/>
    <w:tmpl w:val="568E09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EFD38B6"/>
    <w:multiLevelType w:val="hybridMultilevel"/>
    <w:tmpl w:val="66D8D85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282AB8"/>
    <w:multiLevelType w:val="multilevel"/>
    <w:tmpl w:val="2972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76C53"/>
    <w:multiLevelType w:val="hybridMultilevel"/>
    <w:tmpl w:val="51127E2C"/>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9586922"/>
    <w:multiLevelType w:val="hybridMultilevel"/>
    <w:tmpl w:val="B406B6F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7A1A9D"/>
    <w:multiLevelType w:val="hybridMultilevel"/>
    <w:tmpl w:val="1A5800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B35CE2"/>
    <w:multiLevelType w:val="hybridMultilevel"/>
    <w:tmpl w:val="B4DE6074"/>
    <w:lvl w:ilvl="0" w:tplc="9B7A0810">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8B01AD9"/>
    <w:multiLevelType w:val="hybridMultilevel"/>
    <w:tmpl w:val="121E72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5512792"/>
    <w:multiLevelType w:val="hybridMultilevel"/>
    <w:tmpl w:val="87C04B5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6A511EB"/>
    <w:multiLevelType w:val="hybridMultilevel"/>
    <w:tmpl w:val="33A8FEF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C04166C"/>
    <w:multiLevelType w:val="hybridMultilevel"/>
    <w:tmpl w:val="9F446D5C"/>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FE74498"/>
    <w:multiLevelType w:val="hybridMultilevel"/>
    <w:tmpl w:val="B9AA4E8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60C7DF7"/>
    <w:multiLevelType w:val="hybridMultilevel"/>
    <w:tmpl w:val="481004E8"/>
    <w:lvl w:ilvl="0" w:tplc="E9946B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6974D2C"/>
    <w:multiLevelType w:val="hybridMultilevel"/>
    <w:tmpl w:val="11C02EB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C92419F"/>
    <w:multiLevelType w:val="hybridMultilevel"/>
    <w:tmpl w:val="6AC8F6C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F1E08B8"/>
    <w:multiLevelType w:val="hybridMultilevel"/>
    <w:tmpl w:val="CC5EC752"/>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176558B"/>
    <w:multiLevelType w:val="hybridMultilevel"/>
    <w:tmpl w:val="3F52C1A2"/>
    <w:lvl w:ilvl="0" w:tplc="3DD22170">
      <w:start w:val="1"/>
      <w:numFmt w:val="upperLetter"/>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7" w15:restartNumberingAfterBreak="0">
    <w:nsid w:val="5289128B"/>
    <w:multiLevelType w:val="hybridMultilevel"/>
    <w:tmpl w:val="35D0C346"/>
    <w:lvl w:ilvl="0" w:tplc="9B7A0810">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3093656"/>
    <w:multiLevelType w:val="hybridMultilevel"/>
    <w:tmpl w:val="A75031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5637DED"/>
    <w:multiLevelType w:val="hybridMultilevel"/>
    <w:tmpl w:val="86A2613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8667A6D"/>
    <w:multiLevelType w:val="hybridMultilevel"/>
    <w:tmpl w:val="E0D0482E"/>
    <w:lvl w:ilvl="0" w:tplc="9B7A0810">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E3B3D4D"/>
    <w:multiLevelType w:val="hybridMultilevel"/>
    <w:tmpl w:val="DE841FB2"/>
    <w:lvl w:ilvl="0" w:tplc="9B7A0810">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B4C2111"/>
    <w:multiLevelType w:val="hybridMultilevel"/>
    <w:tmpl w:val="D526D13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BA2756E"/>
    <w:multiLevelType w:val="hybridMultilevel"/>
    <w:tmpl w:val="15A23566"/>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BAF7917"/>
    <w:multiLevelType w:val="hybridMultilevel"/>
    <w:tmpl w:val="6D1657FC"/>
    <w:lvl w:ilvl="0" w:tplc="AFFCF20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42D26E2"/>
    <w:multiLevelType w:val="hybridMultilevel"/>
    <w:tmpl w:val="307C91A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55A5622"/>
    <w:multiLevelType w:val="hybridMultilevel"/>
    <w:tmpl w:val="BE32FA42"/>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F727FC0"/>
    <w:multiLevelType w:val="hybridMultilevel"/>
    <w:tmpl w:val="4EF8E656"/>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50094246">
    <w:abstractNumId w:val="18"/>
  </w:num>
  <w:num w:numId="2" w16cid:durableId="2051102660">
    <w:abstractNumId w:val="19"/>
  </w:num>
  <w:num w:numId="3" w16cid:durableId="498036882">
    <w:abstractNumId w:val="27"/>
  </w:num>
  <w:num w:numId="4" w16cid:durableId="1056927705">
    <w:abstractNumId w:val="15"/>
  </w:num>
  <w:num w:numId="5" w16cid:durableId="1400784824">
    <w:abstractNumId w:val="23"/>
  </w:num>
  <w:num w:numId="6" w16cid:durableId="412287593">
    <w:abstractNumId w:val="0"/>
  </w:num>
  <w:num w:numId="7" w16cid:durableId="536940398">
    <w:abstractNumId w:val="9"/>
  </w:num>
  <w:num w:numId="8" w16cid:durableId="121584184">
    <w:abstractNumId w:val="14"/>
  </w:num>
  <w:num w:numId="9" w16cid:durableId="1898709840">
    <w:abstractNumId w:val="16"/>
  </w:num>
  <w:num w:numId="10" w16cid:durableId="1203983270">
    <w:abstractNumId w:val="11"/>
  </w:num>
  <w:num w:numId="11" w16cid:durableId="1443063821">
    <w:abstractNumId w:val="22"/>
  </w:num>
  <w:num w:numId="12" w16cid:durableId="1727610227">
    <w:abstractNumId w:val="4"/>
  </w:num>
  <w:num w:numId="13" w16cid:durableId="1711566538">
    <w:abstractNumId w:val="3"/>
  </w:num>
  <w:num w:numId="14" w16cid:durableId="2127846494">
    <w:abstractNumId w:val="26"/>
  </w:num>
  <w:num w:numId="15" w16cid:durableId="1047990963">
    <w:abstractNumId w:val="10"/>
  </w:num>
  <w:num w:numId="16" w16cid:durableId="850992238">
    <w:abstractNumId w:val="5"/>
  </w:num>
  <w:num w:numId="17" w16cid:durableId="1691758943">
    <w:abstractNumId w:val="24"/>
  </w:num>
  <w:num w:numId="18" w16cid:durableId="39330940">
    <w:abstractNumId w:val="12"/>
  </w:num>
  <w:num w:numId="19" w16cid:durableId="2006975866">
    <w:abstractNumId w:val="2"/>
  </w:num>
  <w:num w:numId="20" w16cid:durableId="338236758">
    <w:abstractNumId w:val="1"/>
  </w:num>
  <w:num w:numId="21" w16cid:durableId="426118546">
    <w:abstractNumId w:val="6"/>
  </w:num>
  <w:num w:numId="22" w16cid:durableId="196624373">
    <w:abstractNumId w:val="20"/>
  </w:num>
  <w:num w:numId="23" w16cid:durableId="1589729210">
    <w:abstractNumId w:val="17"/>
  </w:num>
  <w:num w:numId="24" w16cid:durableId="890775860">
    <w:abstractNumId w:val="21"/>
  </w:num>
  <w:num w:numId="25" w16cid:durableId="758527906">
    <w:abstractNumId w:val="7"/>
  </w:num>
  <w:num w:numId="26" w16cid:durableId="1851555731">
    <w:abstractNumId w:val="13"/>
  </w:num>
  <w:num w:numId="27" w16cid:durableId="1512835657">
    <w:abstractNumId w:val="8"/>
  </w:num>
  <w:num w:numId="28" w16cid:durableId="3224656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C0"/>
    <w:rsid w:val="00000C3A"/>
    <w:rsid w:val="00025D6B"/>
    <w:rsid w:val="00026F04"/>
    <w:rsid w:val="00031F37"/>
    <w:rsid w:val="00035A97"/>
    <w:rsid w:val="00035C24"/>
    <w:rsid w:val="000414B7"/>
    <w:rsid w:val="00053820"/>
    <w:rsid w:val="00064078"/>
    <w:rsid w:val="00070E97"/>
    <w:rsid w:val="00074605"/>
    <w:rsid w:val="00084B6B"/>
    <w:rsid w:val="000A0B4D"/>
    <w:rsid w:val="000A7BDF"/>
    <w:rsid w:val="000B3296"/>
    <w:rsid w:val="000B4166"/>
    <w:rsid w:val="000C7898"/>
    <w:rsid w:val="000D5032"/>
    <w:rsid w:val="000D6A1F"/>
    <w:rsid w:val="000E16C7"/>
    <w:rsid w:val="000E27E9"/>
    <w:rsid w:val="000E2A3E"/>
    <w:rsid w:val="000F04BF"/>
    <w:rsid w:val="000F1A3F"/>
    <w:rsid w:val="000F65DA"/>
    <w:rsid w:val="00103E7D"/>
    <w:rsid w:val="001071E6"/>
    <w:rsid w:val="00125F41"/>
    <w:rsid w:val="001325BE"/>
    <w:rsid w:val="00133C7F"/>
    <w:rsid w:val="00143089"/>
    <w:rsid w:val="00152295"/>
    <w:rsid w:val="001651D3"/>
    <w:rsid w:val="00165D7C"/>
    <w:rsid w:val="001745A2"/>
    <w:rsid w:val="00176C52"/>
    <w:rsid w:val="001D695C"/>
    <w:rsid w:val="001E025C"/>
    <w:rsid w:val="001E2859"/>
    <w:rsid w:val="001F4120"/>
    <w:rsid w:val="002138A0"/>
    <w:rsid w:val="0021440F"/>
    <w:rsid w:val="002253BA"/>
    <w:rsid w:val="00225E49"/>
    <w:rsid w:val="00240FAC"/>
    <w:rsid w:val="00244A0B"/>
    <w:rsid w:val="00245F44"/>
    <w:rsid w:val="00246574"/>
    <w:rsid w:val="0025664B"/>
    <w:rsid w:val="002576CE"/>
    <w:rsid w:val="00260D6E"/>
    <w:rsid w:val="0026573C"/>
    <w:rsid w:val="00265AAD"/>
    <w:rsid w:val="00270F2F"/>
    <w:rsid w:val="0027447F"/>
    <w:rsid w:val="002748DA"/>
    <w:rsid w:val="00291253"/>
    <w:rsid w:val="002923B9"/>
    <w:rsid w:val="00296FB8"/>
    <w:rsid w:val="002A6108"/>
    <w:rsid w:val="002A62FA"/>
    <w:rsid w:val="002B59CE"/>
    <w:rsid w:val="002C2167"/>
    <w:rsid w:val="002C3694"/>
    <w:rsid w:val="002C726E"/>
    <w:rsid w:val="002D645A"/>
    <w:rsid w:val="002E1C69"/>
    <w:rsid w:val="002E7439"/>
    <w:rsid w:val="00305181"/>
    <w:rsid w:val="003144BA"/>
    <w:rsid w:val="00324B0C"/>
    <w:rsid w:val="0034548C"/>
    <w:rsid w:val="003460A0"/>
    <w:rsid w:val="00346BB8"/>
    <w:rsid w:val="00346C6E"/>
    <w:rsid w:val="003570D8"/>
    <w:rsid w:val="00361396"/>
    <w:rsid w:val="00382398"/>
    <w:rsid w:val="003823BB"/>
    <w:rsid w:val="003A47B0"/>
    <w:rsid w:val="003A7DFE"/>
    <w:rsid w:val="003B45C4"/>
    <w:rsid w:val="003B4D01"/>
    <w:rsid w:val="003C74C9"/>
    <w:rsid w:val="003D5C73"/>
    <w:rsid w:val="003E082D"/>
    <w:rsid w:val="003E3050"/>
    <w:rsid w:val="003F0761"/>
    <w:rsid w:val="003F1C4D"/>
    <w:rsid w:val="003F5A89"/>
    <w:rsid w:val="00400185"/>
    <w:rsid w:val="00406E06"/>
    <w:rsid w:val="0041377B"/>
    <w:rsid w:val="004225CE"/>
    <w:rsid w:val="004403B5"/>
    <w:rsid w:val="00447CD0"/>
    <w:rsid w:val="00453CBB"/>
    <w:rsid w:val="00456D74"/>
    <w:rsid w:val="00486948"/>
    <w:rsid w:val="00490EEB"/>
    <w:rsid w:val="00493112"/>
    <w:rsid w:val="004953B4"/>
    <w:rsid w:val="004A0DF1"/>
    <w:rsid w:val="004A3AA0"/>
    <w:rsid w:val="004D1A57"/>
    <w:rsid w:val="004D4AB8"/>
    <w:rsid w:val="004D6E41"/>
    <w:rsid w:val="004D7868"/>
    <w:rsid w:val="004F4C4F"/>
    <w:rsid w:val="00520D84"/>
    <w:rsid w:val="00524749"/>
    <w:rsid w:val="00525179"/>
    <w:rsid w:val="005340F3"/>
    <w:rsid w:val="00541872"/>
    <w:rsid w:val="00545982"/>
    <w:rsid w:val="00552B1B"/>
    <w:rsid w:val="0057201B"/>
    <w:rsid w:val="0057550A"/>
    <w:rsid w:val="00576DA4"/>
    <w:rsid w:val="0058620F"/>
    <w:rsid w:val="00587333"/>
    <w:rsid w:val="005918F8"/>
    <w:rsid w:val="005A0D88"/>
    <w:rsid w:val="005A180F"/>
    <w:rsid w:val="005C415A"/>
    <w:rsid w:val="005C44AB"/>
    <w:rsid w:val="005D7446"/>
    <w:rsid w:val="005F1B7F"/>
    <w:rsid w:val="00605F75"/>
    <w:rsid w:val="00610E5E"/>
    <w:rsid w:val="00622827"/>
    <w:rsid w:val="00625EF2"/>
    <w:rsid w:val="006349D6"/>
    <w:rsid w:val="0064709D"/>
    <w:rsid w:val="006503E0"/>
    <w:rsid w:val="00663F10"/>
    <w:rsid w:val="00671E14"/>
    <w:rsid w:val="006772CF"/>
    <w:rsid w:val="00677391"/>
    <w:rsid w:val="00680174"/>
    <w:rsid w:val="0068062F"/>
    <w:rsid w:val="006B5F2C"/>
    <w:rsid w:val="006C00C8"/>
    <w:rsid w:val="006C79DA"/>
    <w:rsid w:val="006E0274"/>
    <w:rsid w:val="006E2ECC"/>
    <w:rsid w:val="006F3F81"/>
    <w:rsid w:val="006F5C57"/>
    <w:rsid w:val="006F6BBA"/>
    <w:rsid w:val="00703306"/>
    <w:rsid w:val="0071424D"/>
    <w:rsid w:val="00726EC8"/>
    <w:rsid w:val="00756E0E"/>
    <w:rsid w:val="00762DBE"/>
    <w:rsid w:val="007716CE"/>
    <w:rsid w:val="0077199D"/>
    <w:rsid w:val="00790B62"/>
    <w:rsid w:val="007A42D6"/>
    <w:rsid w:val="007A7054"/>
    <w:rsid w:val="007C4782"/>
    <w:rsid w:val="007C5519"/>
    <w:rsid w:val="007D0618"/>
    <w:rsid w:val="007D6F42"/>
    <w:rsid w:val="007F0733"/>
    <w:rsid w:val="007F114B"/>
    <w:rsid w:val="007F6E53"/>
    <w:rsid w:val="007F6E68"/>
    <w:rsid w:val="007F76C4"/>
    <w:rsid w:val="008028C9"/>
    <w:rsid w:val="00832A45"/>
    <w:rsid w:val="00833211"/>
    <w:rsid w:val="00833EAF"/>
    <w:rsid w:val="0084636A"/>
    <w:rsid w:val="00847902"/>
    <w:rsid w:val="00870F70"/>
    <w:rsid w:val="00871519"/>
    <w:rsid w:val="00873E8C"/>
    <w:rsid w:val="00876770"/>
    <w:rsid w:val="0087746B"/>
    <w:rsid w:val="00880FF9"/>
    <w:rsid w:val="008850FC"/>
    <w:rsid w:val="008920A6"/>
    <w:rsid w:val="008921A7"/>
    <w:rsid w:val="008A57BB"/>
    <w:rsid w:val="008C1D7D"/>
    <w:rsid w:val="008E62BC"/>
    <w:rsid w:val="008E7CC0"/>
    <w:rsid w:val="008F658C"/>
    <w:rsid w:val="009107D6"/>
    <w:rsid w:val="0091670E"/>
    <w:rsid w:val="00921B0D"/>
    <w:rsid w:val="00923B24"/>
    <w:rsid w:val="00927A15"/>
    <w:rsid w:val="00932F0D"/>
    <w:rsid w:val="00933BBE"/>
    <w:rsid w:val="00934B22"/>
    <w:rsid w:val="00935008"/>
    <w:rsid w:val="00936A34"/>
    <w:rsid w:val="00944254"/>
    <w:rsid w:val="009458EE"/>
    <w:rsid w:val="009463D0"/>
    <w:rsid w:val="009635B9"/>
    <w:rsid w:val="009707FB"/>
    <w:rsid w:val="00981671"/>
    <w:rsid w:val="009A2B57"/>
    <w:rsid w:val="009A41CF"/>
    <w:rsid w:val="009B55F1"/>
    <w:rsid w:val="009C4F3F"/>
    <w:rsid w:val="009C50DC"/>
    <w:rsid w:val="009C5213"/>
    <w:rsid w:val="009E1B3B"/>
    <w:rsid w:val="009F0E55"/>
    <w:rsid w:val="00A14850"/>
    <w:rsid w:val="00A1512B"/>
    <w:rsid w:val="00A246E4"/>
    <w:rsid w:val="00A277F0"/>
    <w:rsid w:val="00A5188A"/>
    <w:rsid w:val="00A52A6D"/>
    <w:rsid w:val="00A5398F"/>
    <w:rsid w:val="00A55DAB"/>
    <w:rsid w:val="00A574FE"/>
    <w:rsid w:val="00A7050C"/>
    <w:rsid w:val="00A77088"/>
    <w:rsid w:val="00A77117"/>
    <w:rsid w:val="00A94E6F"/>
    <w:rsid w:val="00AA2A77"/>
    <w:rsid w:val="00AB4670"/>
    <w:rsid w:val="00AC14B4"/>
    <w:rsid w:val="00AC2B12"/>
    <w:rsid w:val="00AC59BE"/>
    <w:rsid w:val="00AD1E40"/>
    <w:rsid w:val="00AD2D7A"/>
    <w:rsid w:val="00AE4372"/>
    <w:rsid w:val="00AF0637"/>
    <w:rsid w:val="00AF1030"/>
    <w:rsid w:val="00AF7CF0"/>
    <w:rsid w:val="00B05A4C"/>
    <w:rsid w:val="00B1232A"/>
    <w:rsid w:val="00B23C09"/>
    <w:rsid w:val="00B46791"/>
    <w:rsid w:val="00B4684B"/>
    <w:rsid w:val="00B543CB"/>
    <w:rsid w:val="00B65BC5"/>
    <w:rsid w:val="00B77536"/>
    <w:rsid w:val="00B84DBA"/>
    <w:rsid w:val="00BB1795"/>
    <w:rsid w:val="00BC5136"/>
    <w:rsid w:val="00BC7AFD"/>
    <w:rsid w:val="00BD17C7"/>
    <w:rsid w:val="00C2100D"/>
    <w:rsid w:val="00C257CE"/>
    <w:rsid w:val="00C26E44"/>
    <w:rsid w:val="00C42F51"/>
    <w:rsid w:val="00C57E7C"/>
    <w:rsid w:val="00C60079"/>
    <w:rsid w:val="00C60BBF"/>
    <w:rsid w:val="00C82E0C"/>
    <w:rsid w:val="00C85D65"/>
    <w:rsid w:val="00C9461C"/>
    <w:rsid w:val="00CB0428"/>
    <w:rsid w:val="00CB1307"/>
    <w:rsid w:val="00CB6A72"/>
    <w:rsid w:val="00CC3A15"/>
    <w:rsid w:val="00CD38A9"/>
    <w:rsid w:val="00CE028D"/>
    <w:rsid w:val="00CE5041"/>
    <w:rsid w:val="00CE62B4"/>
    <w:rsid w:val="00CE64FD"/>
    <w:rsid w:val="00CF0383"/>
    <w:rsid w:val="00CF096B"/>
    <w:rsid w:val="00D02CC2"/>
    <w:rsid w:val="00D0446E"/>
    <w:rsid w:val="00D11871"/>
    <w:rsid w:val="00D209FF"/>
    <w:rsid w:val="00D23E15"/>
    <w:rsid w:val="00D31959"/>
    <w:rsid w:val="00D324D2"/>
    <w:rsid w:val="00D434E2"/>
    <w:rsid w:val="00D528B9"/>
    <w:rsid w:val="00D540B7"/>
    <w:rsid w:val="00D5425C"/>
    <w:rsid w:val="00D56F49"/>
    <w:rsid w:val="00D573A2"/>
    <w:rsid w:val="00D6013C"/>
    <w:rsid w:val="00D647AB"/>
    <w:rsid w:val="00D65C20"/>
    <w:rsid w:val="00D6699B"/>
    <w:rsid w:val="00D67F50"/>
    <w:rsid w:val="00D708A9"/>
    <w:rsid w:val="00D77B59"/>
    <w:rsid w:val="00D967F4"/>
    <w:rsid w:val="00D978CC"/>
    <w:rsid w:val="00DA2791"/>
    <w:rsid w:val="00DA2CC3"/>
    <w:rsid w:val="00DA35BB"/>
    <w:rsid w:val="00DA610B"/>
    <w:rsid w:val="00DB3397"/>
    <w:rsid w:val="00DB3D61"/>
    <w:rsid w:val="00DB4C43"/>
    <w:rsid w:val="00DB52D1"/>
    <w:rsid w:val="00DD0A38"/>
    <w:rsid w:val="00DD578A"/>
    <w:rsid w:val="00DD6C63"/>
    <w:rsid w:val="00DE17E7"/>
    <w:rsid w:val="00DF1A69"/>
    <w:rsid w:val="00DF7E1C"/>
    <w:rsid w:val="00E006DD"/>
    <w:rsid w:val="00E03D7E"/>
    <w:rsid w:val="00E16215"/>
    <w:rsid w:val="00E21422"/>
    <w:rsid w:val="00E24EC3"/>
    <w:rsid w:val="00E36D3C"/>
    <w:rsid w:val="00E478E5"/>
    <w:rsid w:val="00E60A57"/>
    <w:rsid w:val="00E6657C"/>
    <w:rsid w:val="00E704A7"/>
    <w:rsid w:val="00E72D72"/>
    <w:rsid w:val="00E74919"/>
    <w:rsid w:val="00E933E0"/>
    <w:rsid w:val="00EA2C6D"/>
    <w:rsid w:val="00EA6638"/>
    <w:rsid w:val="00EB3B7B"/>
    <w:rsid w:val="00EC3E5E"/>
    <w:rsid w:val="00EC50CD"/>
    <w:rsid w:val="00EE725F"/>
    <w:rsid w:val="00EF0F8B"/>
    <w:rsid w:val="00F10E77"/>
    <w:rsid w:val="00F26645"/>
    <w:rsid w:val="00F461B1"/>
    <w:rsid w:val="00F70E05"/>
    <w:rsid w:val="00F87EBE"/>
    <w:rsid w:val="00F90D92"/>
    <w:rsid w:val="00F91360"/>
    <w:rsid w:val="00F94597"/>
    <w:rsid w:val="00FA4990"/>
    <w:rsid w:val="00FB05C3"/>
    <w:rsid w:val="00FB4ADC"/>
    <w:rsid w:val="00FB7E8B"/>
    <w:rsid w:val="00FC441B"/>
    <w:rsid w:val="00FD1FF5"/>
    <w:rsid w:val="00FD2D71"/>
    <w:rsid w:val="00FE1F87"/>
    <w:rsid w:val="00FE30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4DC9"/>
  <w15:chartTrackingRefBased/>
  <w15:docId w15:val="{0537DC36-8A2F-4502-B54D-C32F1192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C79DA"/>
    <w:pPr>
      <w:keepNext/>
      <w:outlineLvl w:val="0"/>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F0733"/>
    <w:pPr>
      <w:ind w:left="720"/>
      <w:contextualSpacing/>
    </w:pPr>
  </w:style>
  <w:style w:type="character" w:styleId="Hperlink">
    <w:name w:val="Hyperlink"/>
    <w:basedOn w:val="Liguvaikefont"/>
    <w:uiPriority w:val="99"/>
    <w:unhideWhenUsed/>
    <w:rsid w:val="003F1C4D"/>
    <w:rPr>
      <w:color w:val="0563C1" w:themeColor="hyperlink"/>
      <w:u w:val="single"/>
    </w:rPr>
  </w:style>
  <w:style w:type="character" w:styleId="Lahendamatamainimine">
    <w:name w:val="Unresolved Mention"/>
    <w:basedOn w:val="Liguvaikefont"/>
    <w:uiPriority w:val="99"/>
    <w:semiHidden/>
    <w:unhideWhenUsed/>
    <w:rsid w:val="003F1C4D"/>
    <w:rPr>
      <w:color w:val="605E5C"/>
      <w:shd w:val="clear" w:color="auto" w:fill="E1DFDD"/>
    </w:rPr>
  </w:style>
  <w:style w:type="character" w:customStyle="1" w:styleId="Pealkiri1Mrk">
    <w:name w:val="Pealkiri 1 Märk"/>
    <w:basedOn w:val="Liguvaikefont"/>
    <w:link w:val="Pealkiri1"/>
    <w:uiPriority w:val="9"/>
    <w:rsid w:val="006C79DA"/>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40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7</Pages>
  <Words>1971</Words>
  <Characters>11436</Characters>
  <Application>Microsoft Office Word</Application>
  <DocSecurity>0</DocSecurity>
  <Lines>95</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Maaro</dc:creator>
  <cp:keywords/>
  <dc:description/>
  <cp:lastModifiedBy>Krista Maaro</cp:lastModifiedBy>
  <cp:revision>208</cp:revision>
  <dcterms:created xsi:type="dcterms:W3CDTF">2024-03-26T05:34:00Z</dcterms:created>
  <dcterms:modified xsi:type="dcterms:W3CDTF">2024-09-25T20:08:00Z</dcterms:modified>
</cp:coreProperties>
</file>